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65" w:rsidRDefault="00636165" w:rsidP="006361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Service Excellence Award</w:t>
      </w:r>
      <w:r w:rsidRPr="00636165">
        <w:rPr>
          <w:rFonts w:ascii="Arial" w:eastAsia="Times New Roman" w:hAnsi="Arial" w:cs="Arial"/>
          <w:b/>
          <w:sz w:val="20"/>
          <w:szCs w:val="20"/>
          <w:u w:val="single"/>
        </w:rPr>
        <w:t xml:space="preserve"> Rubric</w:t>
      </w:r>
    </w:p>
    <w:p w:rsidR="00636165" w:rsidRPr="00636165" w:rsidRDefault="00636165" w:rsidP="00636165">
      <w:pPr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694"/>
        <w:gridCol w:w="1350"/>
        <w:gridCol w:w="2610"/>
        <w:gridCol w:w="810"/>
        <w:gridCol w:w="1260"/>
        <w:gridCol w:w="1915"/>
      </w:tblGrid>
      <w:tr w:rsidR="00636165" w:rsidRPr="00636165" w:rsidTr="0063616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384" w:type="dxa"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616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Criterion </w:t>
            </w:r>
          </w:p>
        </w:tc>
        <w:tc>
          <w:tcPr>
            <w:tcW w:w="1694" w:type="dxa"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616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Explanation </w:t>
            </w:r>
          </w:p>
        </w:tc>
        <w:tc>
          <w:tcPr>
            <w:tcW w:w="1350" w:type="dxa"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616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Evidence Requirements </w:t>
            </w:r>
          </w:p>
        </w:tc>
        <w:tc>
          <w:tcPr>
            <w:tcW w:w="2610" w:type="dxa"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16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Examples of Evidence</w:t>
            </w:r>
          </w:p>
        </w:tc>
        <w:tc>
          <w:tcPr>
            <w:tcW w:w="810" w:type="dxa"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616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Total Score</w:t>
            </w:r>
          </w:p>
        </w:tc>
        <w:tc>
          <w:tcPr>
            <w:tcW w:w="3175" w:type="dxa"/>
            <w:gridSpan w:val="2"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16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Scoring</w:t>
            </w:r>
          </w:p>
        </w:tc>
      </w:tr>
      <w:tr w:rsidR="00636165" w:rsidRPr="00636165" w:rsidTr="00636165">
        <w:tblPrEx>
          <w:tblCellMar>
            <w:top w:w="0" w:type="dxa"/>
            <w:bottom w:w="0" w:type="dxa"/>
          </w:tblCellMar>
        </w:tblPrEx>
        <w:trPr>
          <w:trHeight w:val="1772"/>
        </w:trPr>
        <w:tc>
          <w:tcPr>
            <w:tcW w:w="1384" w:type="dxa"/>
            <w:vMerge w:val="restart"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1) Empathy </w:t>
            </w: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vMerge w:val="restart"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Employee has demonstrated his/her ability to champion, lead, advocate for or administer a service environment by listening to, documenting and responding to </w:t>
            </w:r>
            <w:proofErr w:type="spellStart"/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customers</w:t>
            </w:r>
            <w:proofErr w:type="spellEnd"/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needs </w:t>
            </w: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Performance Appraisals</w:t>
            </w:r>
          </w:p>
        </w:tc>
        <w:tc>
          <w:tcPr>
            <w:tcW w:w="2610" w:type="dxa"/>
          </w:tcPr>
          <w:p w:rsidR="00636165" w:rsidRPr="00636165" w:rsidRDefault="00636165" w:rsidP="006361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Supervisor performance Appraisals</w:t>
            </w:r>
          </w:p>
          <w:p w:rsidR="00636165" w:rsidRPr="00636165" w:rsidRDefault="00636165" w:rsidP="006361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Emails/Written accounts/Documented observations on how nominee performed a directed task, duty or project</w:t>
            </w:r>
          </w:p>
        </w:tc>
        <w:tc>
          <w:tcPr>
            <w:tcW w:w="810" w:type="dxa"/>
            <w:vMerge w:val="restart"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Excellent Employee</w:t>
            </w:r>
          </w:p>
          <w:p w:rsidR="00636165" w:rsidRPr="00636165" w:rsidRDefault="00636165" w:rsidP="00636165">
            <w:pPr>
              <w:tabs>
                <w:tab w:val="center" w:pos="5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12 – 15 points</w:t>
            </w:r>
            <w:r w:rsidRPr="0063616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1915" w:type="dxa"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Is excellent in his/her empathy for leading and/or serving the Campus community</w:t>
            </w:r>
          </w:p>
        </w:tc>
      </w:tr>
      <w:tr w:rsidR="00636165" w:rsidRPr="00636165" w:rsidTr="00636165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384" w:type="dxa"/>
            <w:vMerge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Testimonials</w:t>
            </w:r>
          </w:p>
        </w:tc>
        <w:tc>
          <w:tcPr>
            <w:tcW w:w="2610" w:type="dxa"/>
          </w:tcPr>
          <w:p w:rsidR="00636165" w:rsidRPr="00636165" w:rsidRDefault="00636165" w:rsidP="006361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Emails that commend nominee on a job well done</w:t>
            </w:r>
          </w:p>
          <w:p w:rsidR="00636165" w:rsidRPr="00636165" w:rsidRDefault="00636165" w:rsidP="006361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Written accounts</w:t>
            </w:r>
          </w:p>
          <w:p w:rsidR="00636165" w:rsidRPr="00636165" w:rsidRDefault="00636165" w:rsidP="006361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Documented observations</w:t>
            </w: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Capable Employee</w:t>
            </w: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8 – 11 points</w:t>
            </w:r>
          </w:p>
        </w:tc>
        <w:tc>
          <w:tcPr>
            <w:tcW w:w="1915" w:type="dxa"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Is capable in his/her empathy for leading and/or serving the Campus community</w:t>
            </w: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36165" w:rsidRPr="00636165" w:rsidTr="00636165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384" w:type="dxa"/>
            <w:vMerge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Reports</w:t>
            </w:r>
          </w:p>
        </w:tc>
        <w:tc>
          <w:tcPr>
            <w:tcW w:w="2610" w:type="dxa"/>
          </w:tcPr>
          <w:p w:rsidR="00636165" w:rsidRPr="00636165" w:rsidRDefault="00636165" w:rsidP="0063616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Any reports that document work done by department for which nominee is directly responsible for. Please state nominee’s role in completing work cited in report.</w:t>
            </w: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Improving Employee</w:t>
            </w: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4 – 7 points</w:t>
            </w:r>
          </w:p>
        </w:tc>
        <w:tc>
          <w:tcPr>
            <w:tcW w:w="1915" w:type="dxa"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Is showing improvement in his/her empathy for leading and/or serving the Campus community</w:t>
            </w: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36165" w:rsidRPr="00636165" w:rsidTr="00636165">
        <w:tblPrEx>
          <w:tblCellMar>
            <w:top w:w="0" w:type="dxa"/>
            <w:bottom w:w="0" w:type="dxa"/>
          </w:tblCellMar>
        </w:tblPrEx>
        <w:trPr>
          <w:trHeight w:val="1484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Proposals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636165" w:rsidRPr="00636165" w:rsidRDefault="00636165" w:rsidP="0063616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Proposals submitted by nominee that shows considerable evidence of relevant criterion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Incapable Employee</w:t>
            </w: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 – 3 points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Is incapable in his/her empathy for leading and/or serving the Campus community</w:t>
            </w:r>
          </w:p>
        </w:tc>
      </w:tr>
      <w:tr w:rsidR="00636165" w:rsidRPr="00636165" w:rsidTr="0063616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384" w:type="dxa"/>
            <w:vMerge w:val="restart"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2) Courtesy</w:t>
            </w: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vMerge w:val="restart"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Employee has demonstrated his/her ability to champion, lead, advocate for or administer a service culture by showing politeness, respect, consideration and friendliness towards customers</w:t>
            </w:r>
          </w:p>
        </w:tc>
        <w:tc>
          <w:tcPr>
            <w:tcW w:w="1350" w:type="dxa"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Testimonials </w:t>
            </w:r>
          </w:p>
        </w:tc>
        <w:tc>
          <w:tcPr>
            <w:tcW w:w="2610" w:type="dxa"/>
          </w:tcPr>
          <w:p w:rsidR="00636165" w:rsidRPr="00636165" w:rsidRDefault="00636165" w:rsidP="006361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Emails that commend nominee  on innovative thinking</w:t>
            </w:r>
          </w:p>
          <w:p w:rsidR="00636165" w:rsidRPr="00636165" w:rsidRDefault="00636165" w:rsidP="006361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Written accounts</w:t>
            </w:r>
          </w:p>
          <w:p w:rsidR="00636165" w:rsidRPr="00636165" w:rsidRDefault="00636165" w:rsidP="006361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Documented observations</w:t>
            </w: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0" w:type="dxa"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Excellent Employee</w:t>
            </w: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16 – 20 points</w:t>
            </w:r>
          </w:p>
        </w:tc>
        <w:tc>
          <w:tcPr>
            <w:tcW w:w="1915" w:type="dxa"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Is excellent in his/her courtesy when leading and/or serving the Campus community</w:t>
            </w:r>
          </w:p>
        </w:tc>
      </w:tr>
      <w:tr w:rsidR="00636165" w:rsidRPr="00636165" w:rsidTr="0063616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384" w:type="dxa"/>
            <w:vMerge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Portfolios</w:t>
            </w:r>
          </w:p>
        </w:tc>
        <w:tc>
          <w:tcPr>
            <w:tcW w:w="2610" w:type="dxa"/>
          </w:tcPr>
          <w:p w:rsidR="00636165" w:rsidRPr="00636165" w:rsidRDefault="00636165" w:rsidP="0063616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Employee portfolio of work that displaying innovative of critical thinking</w:t>
            </w: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Capable Employee</w:t>
            </w: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11 – 15 points</w:t>
            </w:r>
          </w:p>
        </w:tc>
        <w:tc>
          <w:tcPr>
            <w:tcW w:w="1915" w:type="dxa"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Is capable in his/her courtesy when leading and/or serving the Campus community</w:t>
            </w: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36165" w:rsidRPr="00636165" w:rsidTr="0063616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384" w:type="dxa"/>
            <w:vMerge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Proposals</w:t>
            </w:r>
          </w:p>
        </w:tc>
        <w:tc>
          <w:tcPr>
            <w:tcW w:w="2610" w:type="dxa"/>
          </w:tcPr>
          <w:p w:rsidR="00636165" w:rsidRPr="00636165" w:rsidRDefault="00636165" w:rsidP="0063616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Proposals submitted by nominee that shows considerable evidence of relevant criterion</w:t>
            </w: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Improving Employee</w:t>
            </w: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6 – 10 points</w:t>
            </w:r>
          </w:p>
        </w:tc>
        <w:tc>
          <w:tcPr>
            <w:tcW w:w="1915" w:type="dxa"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Is showing improvement in his/her </w:t>
            </w:r>
            <w:proofErr w:type="spellStart"/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courtesywhen</w:t>
            </w:r>
            <w:proofErr w:type="spellEnd"/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leading and/or serving the Campus community</w:t>
            </w: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36165" w:rsidRPr="00636165" w:rsidTr="00636165">
        <w:tblPrEx>
          <w:tblCellMar>
            <w:top w:w="0" w:type="dxa"/>
            <w:bottom w:w="0" w:type="dxa"/>
          </w:tblCellMar>
        </w:tblPrEx>
        <w:trPr>
          <w:trHeight w:val="1567"/>
        </w:trPr>
        <w:tc>
          <w:tcPr>
            <w:tcW w:w="1384" w:type="dxa"/>
            <w:vMerge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Reports</w:t>
            </w:r>
          </w:p>
        </w:tc>
        <w:tc>
          <w:tcPr>
            <w:tcW w:w="2610" w:type="dxa"/>
          </w:tcPr>
          <w:p w:rsidR="00636165" w:rsidRPr="00636165" w:rsidRDefault="00636165" w:rsidP="0063616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Any reports that document nominee’s innovative and critical thinking</w:t>
            </w: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Incapable Employee</w:t>
            </w: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 – 5 points</w:t>
            </w:r>
          </w:p>
        </w:tc>
        <w:tc>
          <w:tcPr>
            <w:tcW w:w="1915" w:type="dxa"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Is incapable in his/her courtesy when leading and/or serving the Campus community</w:t>
            </w: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36165" w:rsidRPr="00636165" w:rsidTr="00636165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1384" w:type="dxa"/>
            <w:vMerge w:val="restart"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3) Communication </w:t>
            </w: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vMerge w:val="restart"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Employee has demonstrated his/her ability to champion, lead, </w:t>
            </w: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advocate for or administer a service culture by providing accurate information and advice to customers</w:t>
            </w:r>
          </w:p>
        </w:tc>
        <w:tc>
          <w:tcPr>
            <w:tcW w:w="1350" w:type="dxa"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Performance Appraisals</w:t>
            </w:r>
          </w:p>
        </w:tc>
        <w:tc>
          <w:tcPr>
            <w:tcW w:w="2610" w:type="dxa"/>
          </w:tcPr>
          <w:p w:rsidR="00636165" w:rsidRPr="00636165" w:rsidRDefault="00636165" w:rsidP="006361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Supervisor performance Appraisals</w:t>
            </w:r>
          </w:p>
          <w:p w:rsidR="00636165" w:rsidRPr="00636165" w:rsidRDefault="00636165" w:rsidP="006361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Emails/Written accounts/Documented </w:t>
            </w: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observations on how nominee performed a directed task, duty or project</w:t>
            </w:r>
          </w:p>
        </w:tc>
        <w:tc>
          <w:tcPr>
            <w:tcW w:w="810" w:type="dxa"/>
            <w:vMerge w:val="restart"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0" w:type="dxa"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Excellent Employee</w:t>
            </w: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16 – 20 points</w:t>
            </w:r>
          </w:p>
        </w:tc>
        <w:tc>
          <w:tcPr>
            <w:tcW w:w="1915" w:type="dxa"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Is excellent in his/her communication when leading and/or serving </w:t>
            </w: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the Campus community</w:t>
            </w: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TT" w:eastAsia="en-TT"/>
              </w:rPr>
            </w:pPr>
          </w:p>
        </w:tc>
      </w:tr>
      <w:tr w:rsidR="00636165" w:rsidRPr="00636165" w:rsidTr="00636165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1384" w:type="dxa"/>
            <w:vMerge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Testimonials</w:t>
            </w:r>
          </w:p>
        </w:tc>
        <w:tc>
          <w:tcPr>
            <w:tcW w:w="2610" w:type="dxa"/>
          </w:tcPr>
          <w:p w:rsidR="00636165" w:rsidRPr="00636165" w:rsidRDefault="00636165" w:rsidP="006361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Emails that commend nominee on a job well done</w:t>
            </w:r>
          </w:p>
          <w:p w:rsidR="00636165" w:rsidRPr="00636165" w:rsidRDefault="00636165" w:rsidP="006361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Written accounts</w:t>
            </w:r>
          </w:p>
          <w:p w:rsidR="00636165" w:rsidRPr="00636165" w:rsidRDefault="00636165" w:rsidP="006361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Documented observations</w:t>
            </w: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Capable Employee</w:t>
            </w: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11 – 15 points</w:t>
            </w:r>
          </w:p>
        </w:tc>
        <w:tc>
          <w:tcPr>
            <w:tcW w:w="1915" w:type="dxa"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Is capable of his/her communication when leading and/or serving the Campus community</w:t>
            </w: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36165" w:rsidRPr="00636165" w:rsidTr="00636165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384" w:type="dxa"/>
            <w:vMerge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Reports</w:t>
            </w:r>
          </w:p>
        </w:tc>
        <w:tc>
          <w:tcPr>
            <w:tcW w:w="2610" w:type="dxa"/>
          </w:tcPr>
          <w:p w:rsidR="00636165" w:rsidRPr="00636165" w:rsidRDefault="00636165" w:rsidP="0063616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Any reports that document work done by department for which nominee is directly responsible for. Please state nominee’s role in completing work cited in report.</w:t>
            </w: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Improving Employee</w:t>
            </w: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6 – 10 points</w:t>
            </w:r>
          </w:p>
        </w:tc>
        <w:tc>
          <w:tcPr>
            <w:tcW w:w="1915" w:type="dxa"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Is showing improvement in his/her communication when leading and/or serving the Campus community</w:t>
            </w: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36165" w:rsidRPr="00636165" w:rsidTr="00636165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1384" w:type="dxa"/>
            <w:vMerge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Proposals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636165" w:rsidRPr="00636165" w:rsidRDefault="00636165" w:rsidP="0063616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Proposals submitted by nominee that shows considerable evidence of relevant criterion</w:t>
            </w:r>
          </w:p>
        </w:tc>
        <w:tc>
          <w:tcPr>
            <w:tcW w:w="810" w:type="dxa"/>
            <w:vMerge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Incapable Employee</w:t>
            </w: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 – 5 points</w:t>
            </w:r>
          </w:p>
        </w:tc>
        <w:tc>
          <w:tcPr>
            <w:tcW w:w="1915" w:type="dxa"/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Is incapable of his/her communication when leading and/or serving the Campus community</w:t>
            </w: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36165" w:rsidRPr="00636165" w:rsidTr="00636165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4) Accessibility </w:t>
            </w: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Employee has demonstrated his/her ability to champion, lead, advocate for or administer a service culture where he/she frequently avails himself/herself to provide service(s) to customers and is always approachable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Performance appraisals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Supervisor performance Appraisals</w:t>
            </w:r>
          </w:p>
          <w:p w:rsidR="00636165" w:rsidRPr="00636165" w:rsidRDefault="00636165" w:rsidP="0063616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Emails/Written accounts/Documented observations on how nominee performed a directed task, duty or project by corresponds to the strategic goal of the University</w:t>
            </w: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Excellent Employee</w:t>
            </w:r>
          </w:p>
          <w:p w:rsidR="00636165" w:rsidRPr="00636165" w:rsidRDefault="00636165" w:rsidP="00636165">
            <w:pPr>
              <w:tabs>
                <w:tab w:val="center" w:pos="5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12 – 15 points</w:t>
            </w:r>
            <w:r w:rsidRPr="0063616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Is excellent in his/her accessibility when leading and/or serving the Campus community</w:t>
            </w: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36165" w:rsidRPr="00636165" w:rsidTr="00636165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Testimonials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Emails that commend nominee  on a positive work-life balance</w:t>
            </w:r>
          </w:p>
          <w:p w:rsidR="00636165" w:rsidRPr="00636165" w:rsidRDefault="00636165" w:rsidP="006361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Written accounts</w:t>
            </w:r>
          </w:p>
          <w:p w:rsidR="00636165" w:rsidRPr="00636165" w:rsidRDefault="00636165" w:rsidP="006361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Documented observations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Capable Employee</w:t>
            </w: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8 – 11 points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Is capable in his/her accessibility when leading and/or serving the Campus community</w:t>
            </w:r>
          </w:p>
          <w:p w:rsidR="00636165" w:rsidRPr="00636165" w:rsidRDefault="00636165" w:rsidP="006361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36165" w:rsidRPr="00636165" w:rsidTr="00636165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proposals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Proposals submitted by nominee that shows considerable evidence of relevant criterion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Improving Employee</w:t>
            </w: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4 – 7 points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Is showing improvement in his/her accessibility when leading and/or serving the Campus community</w:t>
            </w:r>
          </w:p>
          <w:p w:rsidR="00636165" w:rsidRPr="00636165" w:rsidRDefault="00636165" w:rsidP="0063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36165" w:rsidRPr="00636165" w:rsidTr="00636165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reports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Any reports that document nominee’s institutional loyalty and engagement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Incapable Employee</w:t>
            </w: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 – 3 points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Is incapable in his/her accessibility when leading and/or serving the Campus community</w:t>
            </w:r>
          </w:p>
          <w:p w:rsidR="00636165" w:rsidRPr="00636165" w:rsidRDefault="00636165" w:rsidP="006361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36165" w:rsidRPr="00636165" w:rsidTr="0063616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sz w:val="18"/>
                <w:szCs w:val="18"/>
              </w:rPr>
              <w:t>5) Knowledge/ Skill</w:t>
            </w: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Employee demonstrates his/her ability to champion, lead, advocate for or </w:t>
            </w: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administer a service culture by means of his/her knowledge of products and services and his/her continuous support to service delivery to customers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Performance appraisals;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Supervisor performance Appraisals</w:t>
            </w:r>
          </w:p>
          <w:p w:rsidR="00636165" w:rsidRPr="00636165" w:rsidRDefault="00636165" w:rsidP="0063616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Emails/Written accounts/Documented observations on how </w:t>
            </w: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nominee displayed quality customer service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Excellent Employee</w:t>
            </w: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24 – 30 points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Is excellent in his/her Knowledge/ Skill when leading and/or serving the Campus community</w:t>
            </w:r>
          </w:p>
        </w:tc>
      </w:tr>
      <w:tr w:rsidR="00636165" w:rsidRPr="00636165" w:rsidTr="00636165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Testimonials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Emails that commend nominee  on quality customer service</w:t>
            </w:r>
          </w:p>
          <w:p w:rsidR="00636165" w:rsidRPr="00636165" w:rsidRDefault="00636165" w:rsidP="006361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Written accounts</w:t>
            </w:r>
          </w:p>
          <w:p w:rsidR="00636165" w:rsidRPr="00636165" w:rsidRDefault="00636165" w:rsidP="006361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Documented observations</w:t>
            </w:r>
          </w:p>
          <w:p w:rsidR="00636165" w:rsidRPr="00636165" w:rsidRDefault="00636165" w:rsidP="006361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Capable Employee</w:t>
            </w: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15 – 23 points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Is capable in his/her Knowledge/ Skill when leading and/or serving the Campus community</w:t>
            </w:r>
          </w:p>
        </w:tc>
      </w:tr>
      <w:tr w:rsidR="00636165" w:rsidRPr="00636165" w:rsidTr="00636165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Portfolios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Employee portfolio of work that displays quality customer service examples</w:t>
            </w: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Improving Employee</w:t>
            </w: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8 – 14 points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Is showing improvement in his/her Knowledge/ Skill when leading and/or serving the Campus community</w:t>
            </w:r>
          </w:p>
          <w:p w:rsidR="00636165" w:rsidRPr="00636165" w:rsidRDefault="00636165" w:rsidP="0063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36165" w:rsidRPr="00636165" w:rsidTr="00636165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Incapable Employee</w:t>
            </w:r>
          </w:p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3616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 – 7 points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361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Is incapable in his/her Knowledge/ Skill when leading and/or serving the Campus community</w:t>
            </w:r>
          </w:p>
        </w:tc>
      </w:tr>
      <w:tr w:rsidR="00636165" w:rsidRPr="00636165" w:rsidTr="0063616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1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TOTAL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3616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65" w:rsidRPr="00636165" w:rsidRDefault="00636165" w:rsidP="0063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36165" w:rsidRPr="00636165" w:rsidRDefault="00636165" w:rsidP="00636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6165">
        <w:rPr>
          <w:rFonts w:ascii="Times New Roman" w:eastAsia="Times New Roman" w:hAnsi="Times New Roman" w:cs="Times New Roman"/>
          <w:sz w:val="20"/>
          <w:szCs w:val="20"/>
        </w:rPr>
        <w:t>*Please note that the attributes scores are not the same and therefore those with higher scores will require more evidentiary verification than lower scored attributes.</w:t>
      </w:r>
    </w:p>
    <w:p w:rsidR="00346BDA" w:rsidRDefault="00346BDA"/>
    <w:sectPr w:rsidR="00346BDA" w:rsidSect="0063616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165" w:rsidRDefault="00636165" w:rsidP="00636165">
      <w:pPr>
        <w:spacing w:after="0" w:line="240" w:lineRule="auto"/>
      </w:pPr>
      <w:r>
        <w:separator/>
      </w:r>
    </w:p>
  </w:endnote>
  <w:endnote w:type="continuationSeparator" w:id="0">
    <w:p w:rsidR="00636165" w:rsidRDefault="00636165" w:rsidP="0063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165" w:rsidRPr="00082255" w:rsidRDefault="00636165" w:rsidP="00636165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Arial" w:hAnsi="Arial" w:cs="Arial"/>
        <w:sz w:val="16"/>
        <w:szCs w:val="16"/>
      </w:rPr>
    </w:pPr>
    <w:r w:rsidRPr="00082255">
      <w:rPr>
        <w:rFonts w:ascii="Arial" w:hAnsi="Arial" w:cs="Arial"/>
        <w:sz w:val="16"/>
        <w:szCs w:val="16"/>
      </w:rPr>
      <w:t xml:space="preserve">Updated: </w:t>
    </w:r>
    <w:r>
      <w:rPr>
        <w:rFonts w:ascii="Arial" w:hAnsi="Arial" w:cs="Arial"/>
        <w:sz w:val="16"/>
        <w:szCs w:val="16"/>
      </w:rPr>
      <w:t>1/8/2014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165" w:rsidRDefault="00636165" w:rsidP="00636165">
      <w:pPr>
        <w:spacing w:after="0" w:line="240" w:lineRule="auto"/>
      </w:pPr>
      <w:r>
        <w:separator/>
      </w:r>
    </w:p>
  </w:footnote>
  <w:footnote w:type="continuationSeparator" w:id="0">
    <w:p w:rsidR="00636165" w:rsidRDefault="00636165" w:rsidP="00636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165" w:rsidRDefault="00636165" w:rsidP="00636165">
    <w:pPr>
      <w:spacing w:after="0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The University of West Indies</w:t>
    </w:r>
  </w:p>
  <w:p w:rsidR="00636165" w:rsidRDefault="00636165" w:rsidP="00636165">
    <w:pPr>
      <w:spacing w:after="0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St. Augustine Campus</w:t>
    </w:r>
  </w:p>
  <w:p w:rsidR="00636165" w:rsidRDefault="00636165" w:rsidP="00636165">
    <w:pPr>
      <w:spacing w:after="0"/>
      <w:jc w:val="center"/>
    </w:pPr>
    <w:r w:rsidRPr="00413F51">
      <w:rPr>
        <w:rFonts w:ascii="Arial" w:hAnsi="Arial" w:cs="Arial"/>
        <w:b/>
        <w:sz w:val="26"/>
        <w:szCs w:val="26"/>
      </w:rPr>
      <w:t>201</w:t>
    </w:r>
    <w:r>
      <w:rPr>
        <w:rFonts w:ascii="Arial" w:hAnsi="Arial" w:cs="Arial"/>
        <w:b/>
        <w:sz w:val="26"/>
        <w:szCs w:val="26"/>
      </w:rPr>
      <w:t>4</w:t>
    </w:r>
    <w:r w:rsidRPr="00413F51">
      <w:rPr>
        <w:rFonts w:ascii="Arial" w:hAnsi="Arial" w:cs="Arial"/>
        <w:b/>
        <w:sz w:val="26"/>
        <w:szCs w:val="26"/>
      </w:rPr>
      <w:t xml:space="preserve"> </w:t>
    </w:r>
    <w:r>
      <w:rPr>
        <w:rFonts w:ascii="Arial" w:hAnsi="Arial" w:cs="Arial"/>
        <w:b/>
        <w:sz w:val="26"/>
        <w:szCs w:val="26"/>
      </w:rPr>
      <w:t>Service Excellence Awards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E07F2"/>
    <w:multiLevelType w:val="hybridMultilevel"/>
    <w:tmpl w:val="B39AB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1554F9"/>
    <w:multiLevelType w:val="hybridMultilevel"/>
    <w:tmpl w:val="AE2EA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500473"/>
    <w:multiLevelType w:val="hybridMultilevel"/>
    <w:tmpl w:val="309EA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CA1DAE"/>
    <w:multiLevelType w:val="hybridMultilevel"/>
    <w:tmpl w:val="AECC6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4D43C0"/>
    <w:multiLevelType w:val="hybridMultilevel"/>
    <w:tmpl w:val="BFF6E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6B1ACD"/>
    <w:multiLevelType w:val="hybridMultilevel"/>
    <w:tmpl w:val="ADAE7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65"/>
    <w:rsid w:val="00346BDA"/>
    <w:rsid w:val="0063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C88DF-B994-48F2-A749-6F39C113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165"/>
  </w:style>
  <w:style w:type="paragraph" w:styleId="Footer">
    <w:name w:val="footer"/>
    <w:basedOn w:val="Normal"/>
    <w:link w:val="FooterChar"/>
    <w:uiPriority w:val="99"/>
    <w:unhideWhenUsed/>
    <w:rsid w:val="00636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927</Words>
  <Characters>5288</Characters>
  <Application>Microsoft Office Word</Application>
  <DocSecurity>0</DocSecurity>
  <Lines>44</Lines>
  <Paragraphs>12</Paragraphs>
  <ScaleCrop>false</ScaleCrop>
  <Company>STA UWI</Company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Excellence</dc:creator>
  <cp:keywords/>
  <dc:description/>
  <cp:lastModifiedBy>Service Excellence</cp:lastModifiedBy>
  <cp:revision>1</cp:revision>
  <dcterms:created xsi:type="dcterms:W3CDTF">2014-10-06T21:09:00Z</dcterms:created>
  <dcterms:modified xsi:type="dcterms:W3CDTF">2014-10-06T21:13:00Z</dcterms:modified>
</cp:coreProperties>
</file>